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41048E">
        <w:rPr>
          <w:color w:val="0070C0"/>
          <w:sz w:val="28"/>
          <w:szCs w:val="28"/>
        </w:rPr>
        <w:t>11.03.2018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C27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C27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Žigić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 w:rsidR="00F22025">
              <w:rPr>
                <w:sz w:val="28"/>
                <w:szCs w:val="28"/>
              </w:rPr>
              <w:t xml:space="preserve"> 1953</w:t>
            </w:r>
            <w:r>
              <w:rPr>
                <w:sz w:val="28"/>
                <w:szCs w:val="28"/>
              </w:rPr>
              <w:t xml:space="preserve"> </w:t>
            </w:r>
            <w:r w:rsidR="00EF297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Beograd</w:t>
            </w:r>
            <w:r w:rsidR="00EF2972">
              <w:rPr>
                <w:sz w:val="28"/>
                <w:szCs w:val="28"/>
              </w:rPr>
              <w:t xml:space="preserve">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 w:rsidP="00EF04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F044D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A04B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  <w:r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833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Boričić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833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F93B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0" w:name="_GoBack"/>
            <w:bookmarkEnd w:id="0"/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Marčetić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Kecman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Ždrnja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       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Hadrik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Škundrić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Proleter</w:t>
            </w:r>
            <w:proofErr w:type="spellEnd"/>
            <w:r>
              <w:rPr>
                <w:sz w:val="28"/>
                <w:szCs w:val="28"/>
              </w:rPr>
              <w:t xml:space="preserve"> 023 – </w:t>
            </w:r>
            <w:proofErr w:type="spellStart"/>
            <w:r>
              <w:rPr>
                <w:sz w:val="28"/>
                <w:szCs w:val="28"/>
              </w:rPr>
              <w:t>Zrenjanin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Kankaraš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Savić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Bijeljina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Bijeljina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Karalazić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563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2016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Bagdala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Kruševac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Punoševac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Bagdala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Kruševac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1239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Staša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1239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Manojlović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9B48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F3" w:rsidRDefault="009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Milojević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F3" w:rsidRDefault="009B48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30960"/>
    <w:rsid w:val="00054E34"/>
    <w:rsid w:val="00062616"/>
    <w:rsid w:val="0009225D"/>
    <w:rsid w:val="000A17FD"/>
    <w:rsid w:val="00163E97"/>
    <w:rsid w:val="00164756"/>
    <w:rsid w:val="001A157C"/>
    <w:rsid w:val="001B4553"/>
    <w:rsid w:val="00204518"/>
    <w:rsid w:val="002156C1"/>
    <w:rsid w:val="00251E00"/>
    <w:rsid w:val="002535A2"/>
    <w:rsid w:val="0026178A"/>
    <w:rsid w:val="00293E69"/>
    <w:rsid w:val="002D64F7"/>
    <w:rsid w:val="00311DE3"/>
    <w:rsid w:val="00352AC5"/>
    <w:rsid w:val="00385224"/>
    <w:rsid w:val="003E5E72"/>
    <w:rsid w:val="00407691"/>
    <w:rsid w:val="0041048E"/>
    <w:rsid w:val="004241FB"/>
    <w:rsid w:val="004342A0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862CC"/>
    <w:rsid w:val="005D0B85"/>
    <w:rsid w:val="005D416A"/>
    <w:rsid w:val="00617C83"/>
    <w:rsid w:val="00617CC8"/>
    <w:rsid w:val="0066037F"/>
    <w:rsid w:val="00673BD6"/>
    <w:rsid w:val="006769AD"/>
    <w:rsid w:val="00690AF0"/>
    <w:rsid w:val="006A401E"/>
    <w:rsid w:val="006B0055"/>
    <w:rsid w:val="006C2778"/>
    <w:rsid w:val="00705DF3"/>
    <w:rsid w:val="00715124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A26E1"/>
    <w:rsid w:val="008A2F53"/>
    <w:rsid w:val="008D1202"/>
    <w:rsid w:val="008D1EF3"/>
    <w:rsid w:val="00921923"/>
    <w:rsid w:val="00925CF4"/>
    <w:rsid w:val="00953876"/>
    <w:rsid w:val="009B48F3"/>
    <w:rsid w:val="009D4AF1"/>
    <w:rsid w:val="00A02030"/>
    <w:rsid w:val="00A04BD9"/>
    <w:rsid w:val="00A40CC2"/>
    <w:rsid w:val="00A5701C"/>
    <w:rsid w:val="00A62F4B"/>
    <w:rsid w:val="00A90DA9"/>
    <w:rsid w:val="00A91574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F5F67"/>
    <w:rsid w:val="00E213D2"/>
    <w:rsid w:val="00E23FF4"/>
    <w:rsid w:val="00E25B0B"/>
    <w:rsid w:val="00E35731"/>
    <w:rsid w:val="00E53AEA"/>
    <w:rsid w:val="00EC375E"/>
    <w:rsid w:val="00EE6533"/>
    <w:rsid w:val="00EF044D"/>
    <w:rsid w:val="00EF2972"/>
    <w:rsid w:val="00F22025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28</cp:revision>
  <dcterms:created xsi:type="dcterms:W3CDTF">2016-03-22T21:53:00Z</dcterms:created>
  <dcterms:modified xsi:type="dcterms:W3CDTF">2018-02-28T13:58:00Z</dcterms:modified>
</cp:coreProperties>
</file>